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6AD" w:rsidRDefault="00E266AD" w:rsidP="00E266AD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4BDB69FD" wp14:editId="3B7DE527">
            <wp:extent cx="371475" cy="467264"/>
            <wp:effectExtent l="0" t="0" r="0" b="9525"/>
            <wp:docPr id="1" name="Рисунок 1" descr="http://www.hrono.ru/heraldicum/russia/subjects/towns/images/niz_ser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rono.ru/heraldicum/russia/subjects/towns/images/niz_ser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56" cy="484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6AD" w:rsidRPr="00BE7C31" w:rsidRDefault="00E266AD" w:rsidP="00E266AD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BE7C31">
        <w:rPr>
          <w:rFonts w:ascii="Times New Roman" w:eastAsia="Times New Roman" w:hAnsi="Times New Roman" w:cs="Times New Roman"/>
          <w:sz w:val="28"/>
        </w:rPr>
        <w:t>Управление образования администрации Нижнесергинского муниципального района</w:t>
      </w:r>
    </w:p>
    <w:p w:rsidR="00E266AD" w:rsidRPr="00BE7C31" w:rsidRDefault="00E266AD" w:rsidP="00E266AD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BE7C31">
        <w:rPr>
          <w:rFonts w:ascii="Times New Roman" w:eastAsia="Times New Roman" w:hAnsi="Times New Roman" w:cs="Times New Roman"/>
          <w:sz w:val="28"/>
        </w:rPr>
        <w:t xml:space="preserve">Муниципальное казенное общеобразовательное учреждение средняя общеобразовательная школа с. </w:t>
      </w:r>
      <w:proofErr w:type="spellStart"/>
      <w:r w:rsidRPr="00BE7C31">
        <w:rPr>
          <w:rFonts w:ascii="Times New Roman" w:eastAsia="Times New Roman" w:hAnsi="Times New Roman" w:cs="Times New Roman"/>
          <w:sz w:val="28"/>
        </w:rPr>
        <w:t>Кленовское</w:t>
      </w:r>
      <w:proofErr w:type="spellEnd"/>
    </w:p>
    <w:p w:rsidR="00E266AD" w:rsidRPr="00857781" w:rsidRDefault="00E266AD" w:rsidP="00E266AD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E266AD" w:rsidRDefault="00E266AD" w:rsidP="00E266AD">
      <w:pPr>
        <w:spacing w:after="0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УТВЕРЖДЕНО</w:t>
      </w:r>
    </w:p>
    <w:p w:rsidR="00E266AD" w:rsidRDefault="00E266AD" w:rsidP="00E266AD">
      <w:pPr>
        <w:spacing w:after="0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E266AD" w:rsidRPr="00857781" w:rsidRDefault="00E266AD" w:rsidP="00E266AD">
      <w:pPr>
        <w:spacing w:after="0"/>
        <w:jc w:val="right"/>
        <w:rPr>
          <w:rFonts w:ascii="Times New Roman" w:eastAsia="Times New Roman" w:hAnsi="Times New Roman" w:cs="Times New Roman"/>
          <w:sz w:val="28"/>
        </w:rPr>
      </w:pPr>
      <w:r w:rsidRPr="00857781">
        <w:rPr>
          <w:rFonts w:ascii="Times New Roman" w:eastAsia="Times New Roman" w:hAnsi="Times New Roman" w:cs="Times New Roman"/>
          <w:sz w:val="28"/>
        </w:rPr>
        <w:t>Приказом директора школы</w:t>
      </w:r>
    </w:p>
    <w:p w:rsidR="00E266AD" w:rsidRPr="00857781" w:rsidRDefault="00E266AD" w:rsidP="00E266AD">
      <w:pPr>
        <w:spacing w:after="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№302 о/д от______________</w:t>
      </w:r>
    </w:p>
    <w:p w:rsidR="00E266AD" w:rsidRDefault="00E266AD" w:rsidP="00E266AD">
      <w:pPr>
        <w:spacing w:after="0"/>
        <w:jc w:val="right"/>
        <w:rPr>
          <w:rFonts w:ascii="Times New Roman" w:eastAsia="Times New Roman" w:hAnsi="Times New Roman" w:cs="Times New Roman"/>
          <w:sz w:val="28"/>
        </w:rPr>
      </w:pPr>
      <w:r w:rsidRPr="00857781">
        <w:rPr>
          <w:rFonts w:ascii="Times New Roman" w:eastAsia="Times New Roman" w:hAnsi="Times New Roman" w:cs="Times New Roman"/>
          <w:sz w:val="28"/>
        </w:rPr>
        <w:t>_________</w:t>
      </w:r>
      <w:proofErr w:type="spellStart"/>
      <w:r w:rsidRPr="00857781">
        <w:rPr>
          <w:rFonts w:ascii="Times New Roman" w:eastAsia="Times New Roman" w:hAnsi="Times New Roman" w:cs="Times New Roman"/>
          <w:sz w:val="28"/>
        </w:rPr>
        <w:t>В.В.Быков</w:t>
      </w:r>
      <w:proofErr w:type="spellEnd"/>
    </w:p>
    <w:p w:rsidR="00E266AD" w:rsidRPr="00857781" w:rsidRDefault="00E266AD" w:rsidP="00E266AD">
      <w:pPr>
        <w:spacing w:after="0"/>
        <w:jc w:val="right"/>
        <w:rPr>
          <w:rFonts w:ascii="Times New Roman" w:eastAsia="Times New Roman" w:hAnsi="Times New Roman" w:cs="Times New Roman"/>
          <w:sz w:val="28"/>
        </w:rPr>
      </w:pPr>
    </w:p>
    <w:p w:rsidR="00E266AD" w:rsidRDefault="00E266AD" w:rsidP="00E266AD">
      <w:pPr>
        <w:spacing w:after="0"/>
        <w:ind w:left="1743"/>
      </w:pPr>
      <w:r>
        <w:rPr>
          <w:rFonts w:ascii="Times New Roman" w:eastAsia="Times New Roman" w:hAnsi="Times New Roman" w:cs="Times New Roman"/>
          <w:b/>
          <w:sz w:val="28"/>
        </w:rPr>
        <w:t xml:space="preserve">План работы отряда ЮИД на 2021-22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учебный  год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0632" w:type="dxa"/>
        <w:tblInd w:w="-176" w:type="dxa"/>
        <w:tblCellMar>
          <w:top w:w="9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5815"/>
        <w:gridCol w:w="1699"/>
        <w:gridCol w:w="2550"/>
      </w:tblGrid>
      <w:tr w:rsidR="00E266AD" w:rsidTr="0011073E">
        <w:trPr>
          <w:trHeight w:val="4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Мероприятия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Сроки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Ответственный </w:t>
            </w:r>
          </w:p>
        </w:tc>
      </w:tr>
      <w:tr w:rsidR="00E266AD" w:rsidTr="0011073E">
        <w:trPr>
          <w:trHeight w:val="6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Классные часы </w:t>
            </w:r>
          </w:p>
          <w:p w:rsidR="00E266AD" w:rsidRDefault="00E266AD" w:rsidP="0011073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сентябрь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Pr="003628B9" w:rsidRDefault="00E266AD" w:rsidP="0011073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Классный руководитель</w:t>
            </w:r>
          </w:p>
        </w:tc>
      </w:tr>
      <w:tr w:rsidR="00E266AD" w:rsidTr="0011073E">
        <w:trPr>
          <w:trHeight w:val="6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  <w:p w:rsidR="00E266AD" w:rsidRDefault="00E266AD" w:rsidP="0011073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11073E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Неделя безопасности (безопасный маршрут «Школа-Дом-Школа», конкурс рисунков, ребусы, кроссворды, социальный ролик, сочинение по безопасности дорожного движения, «Минутка безопасности», распространение светоотражающей продукции среди детей младшего возраста»; </w:t>
            </w:r>
          </w:p>
          <w:p w:rsidR="00E266AD" w:rsidRDefault="00E266AD" w:rsidP="0011073E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Оперативно-профилактическое мероприятие "Декада дорожной безопасности детей"</w:t>
            </w:r>
          </w:p>
          <w:p w:rsidR="00E266AD" w:rsidRPr="003628B9" w:rsidRDefault="00E266AD" w:rsidP="0011073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Памятки по ПДД «Безопасность на дорогах»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Pr="003732C1" w:rsidRDefault="00E266AD" w:rsidP="0011073E">
            <w:pPr>
              <w:ind w:righ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сентябрь, ноябрь, последняя неделя четверти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Pr="003628B9" w:rsidRDefault="00E266AD" w:rsidP="0011073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ЮИД</w:t>
            </w:r>
          </w:p>
        </w:tc>
      </w:tr>
      <w:tr w:rsidR="00E266AD" w:rsidTr="0011073E">
        <w:trPr>
          <w:trHeight w:val="4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 xml:space="preserve">Конкурс на лучший светоотражающий элемент </w:t>
            </w:r>
            <w:r w:rsidRPr="0056456D">
              <w:rPr>
                <w:rFonts w:ascii="Times New Roman" w:eastAsia="Times New Roman" w:hAnsi="Times New Roman" w:cs="Times New Roman"/>
                <w:b/>
                <w:sz w:val="28"/>
              </w:rPr>
              <w:t>«Сверкаем вместе»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1-2; 3-4; 5-7; 8-11 классы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октябрь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 xml:space="preserve"> отряд ЮИД</w:t>
            </w:r>
          </w:p>
        </w:tc>
      </w:tr>
      <w:tr w:rsidR="00E266AD" w:rsidTr="0011073E">
        <w:trPr>
          <w:trHeight w:val="4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Конкурс рисунков с поздравлением ко Дню   </w:t>
            </w:r>
          </w:p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 xml:space="preserve">  сотрудников ОВД </w:t>
            </w:r>
            <w:r w:rsidR="00C727F2">
              <w:rPr>
                <w:rFonts w:ascii="Times New Roman" w:eastAsia="Times New Roman" w:hAnsi="Times New Roman" w:cs="Times New Roman"/>
                <w:sz w:val="28"/>
              </w:rPr>
              <w:t xml:space="preserve"> «Полиция глазами детей»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октябрь ноябрь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отряд ЮИД</w:t>
            </w:r>
          </w:p>
        </w:tc>
      </w:tr>
      <w:tr w:rsidR="00E266AD" w:rsidTr="0011073E">
        <w:trPr>
          <w:trHeight w:val="4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 xml:space="preserve">Викторина «Знатоки дорожных правил»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ноябрь - январь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 xml:space="preserve"> отряд ЮИД</w:t>
            </w:r>
          </w:p>
        </w:tc>
      </w:tr>
      <w:tr w:rsidR="00E266AD" w:rsidTr="0011073E">
        <w:trPr>
          <w:trHeight w:val="7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  <w:p w:rsidR="00E266AD" w:rsidRDefault="00E266AD" w:rsidP="00E266AD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Акция «Дорожная елка» </w:t>
            </w:r>
          </w:p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>«Катушка»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декабрь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отряд ЮИД</w:t>
            </w:r>
          </w:p>
        </w:tc>
      </w:tr>
      <w:tr w:rsidR="00E266AD" w:rsidTr="0011073E">
        <w:trPr>
          <w:trHeight w:val="5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Беседы отряда  </w:t>
            </w:r>
          </w:p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«Уроки безопасности ПДД» </w:t>
            </w:r>
          </w:p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Рейды  отряда "Безопасные каникулы"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 раз в четверть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отряд ЮИД,</w:t>
            </w:r>
          </w:p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>Совет родителей</w:t>
            </w:r>
          </w:p>
        </w:tc>
      </w:tr>
      <w:tr w:rsidR="00E266AD" w:rsidTr="0011073E">
        <w:tblPrEx>
          <w:tblCellMar>
            <w:left w:w="0" w:type="dxa"/>
            <w:right w:w="17" w:type="dxa"/>
          </w:tblCellMar>
        </w:tblPrEx>
        <w:trPr>
          <w:trHeight w:val="10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12.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 w:right="17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Оформление стенда, обновление информации.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отряд ЮИД</w:t>
            </w:r>
          </w:p>
        </w:tc>
      </w:tr>
      <w:tr w:rsidR="00E266AD" w:rsidTr="0011073E">
        <w:tblPrEx>
          <w:tblCellMar>
            <w:left w:w="0" w:type="dxa"/>
            <w:right w:w="17" w:type="dxa"/>
          </w:tblCellMar>
        </w:tblPrEx>
        <w:trPr>
          <w:trHeight w:val="10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Районный слет ЮИД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апрель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266AD" w:rsidTr="0011073E">
        <w:tblPrEx>
          <w:tblCellMar>
            <w:left w:w="0" w:type="dxa"/>
            <w:right w:w="17" w:type="dxa"/>
          </w:tblCellMar>
        </w:tblPrEx>
        <w:trPr>
          <w:trHeight w:val="4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16.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2904AF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Участие в районных </w:t>
            </w:r>
            <w:bookmarkStart w:id="0" w:name="_GoBack"/>
            <w:bookmarkEnd w:id="0"/>
            <w:r w:rsidR="00E266AD">
              <w:rPr>
                <w:rFonts w:ascii="Times New Roman" w:eastAsia="Times New Roman" w:hAnsi="Times New Roman" w:cs="Times New Roman"/>
                <w:sz w:val="28"/>
              </w:rPr>
              <w:t xml:space="preserve">соревнованиях  </w:t>
            </w:r>
          </w:p>
          <w:p w:rsidR="00E266AD" w:rsidRDefault="00E266AD" w:rsidP="00E266AD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"Безопасное колесо" </w:t>
            </w:r>
          </w:p>
          <w:p w:rsidR="00E266AD" w:rsidRPr="00182392" w:rsidRDefault="00E266AD" w:rsidP="00E266AD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Проведение Всероссийского первенства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Май</w:t>
            </w:r>
          </w:p>
          <w:p w:rsidR="00E266AD" w:rsidRDefault="00E266AD" w:rsidP="00E266A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266AD" w:rsidRDefault="00E266AD" w:rsidP="00E266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Май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spacing w:line="276" w:lineRule="auto"/>
              <w:ind w:left="108" w:right="63"/>
            </w:pPr>
          </w:p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>отряд ЮИД</w:t>
            </w:r>
          </w:p>
        </w:tc>
      </w:tr>
      <w:tr w:rsidR="00E266AD" w:rsidTr="0011073E">
        <w:tblPrEx>
          <w:tblCellMar>
            <w:left w:w="0" w:type="dxa"/>
            <w:right w:w="17" w:type="dxa"/>
          </w:tblCellMar>
        </w:tblPrEx>
        <w:trPr>
          <w:trHeight w:val="10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17.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6AD" w:rsidRDefault="00E266AD" w:rsidP="00E266AD">
            <w:pPr>
              <w:ind w:left="108" w:right="7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Просмотр тематических фильмов   (7-10 класс)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6AD" w:rsidRDefault="00E266AD" w:rsidP="00E266AD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течение года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66AD" w:rsidRDefault="00E266AD" w:rsidP="00E266A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отряд ЮИД</w:t>
            </w:r>
          </w:p>
        </w:tc>
      </w:tr>
      <w:tr w:rsidR="00E266AD" w:rsidTr="00E266AD">
        <w:tblPrEx>
          <w:tblCellMar>
            <w:left w:w="0" w:type="dxa"/>
            <w:right w:w="17" w:type="dxa"/>
          </w:tblCellMar>
        </w:tblPrEx>
        <w:trPr>
          <w:trHeight w:val="67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18.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 w:right="761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Интернет-акции «Безопасность детей на дороге»</w:t>
            </w:r>
          </w:p>
          <w:p w:rsidR="00E266AD" w:rsidRDefault="00E266AD" w:rsidP="00E266AD">
            <w:pPr>
              <w:ind w:right="761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2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Ноябрь-Март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Отряд ЮИД</w:t>
            </w:r>
          </w:p>
        </w:tc>
      </w:tr>
      <w:tr w:rsidR="00E266AD" w:rsidTr="0011073E">
        <w:tblPrEx>
          <w:tblCellMar>
            <w:left w:w="0" w:type="dxa"/>
            <w:right w:w="17" w:type="dxa"/>
          </w:tblCellMar>
        </w:tblPrEx>
        <w:trPr>
          <w:trHeight w:val="7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Default="00E266AD" w:rsidP="00E266AD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19.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Pr="00E266AD" w:rsidRDefault="00E266AD" w:rsidP="00E266AD">
            <w:pPr>
              <w:ind w:left="108" w:right="761"/>
              <w:rPr>
                <w:rFonts w:ascii="Times New Roman" w:hAnsi="Times New Roman" w:cs="Times New Roman"/>
                <w:sz w:val="28"/>
                <w:szCs w:val="28"/>
              </w:rPr>
            </w:pPr>
            <w:r w:rsidRPr="00E266AD">
              <w:rPr>
                <w:rFonts w:ascii="Times New Roman" w:hAnsi="Times New Roman" w:cs="Times New Roman"/>
                <w:sz w:val="28"/>
                <w:szCs w:val="28"/>
              </w:rPr>
              <w:t>Посвящение первоклассников в пешеходы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Pr="00E266AD" w:rsidRDefault="00E266AD" w:rsidP="00E266AD">
            <w:pPr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AD" w:rsidRPr="00E266AD" w:rsidRDefault="00E266AD" w:rsidP="00E266AD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Отряд ЮИД</w:t>
            </w:r>
          </w:p>
        </w:tc>
      </w:tr>
    </w:tbl>
    <w:p w:rsidR="00E266AD" w:rsidRDefault="00E266AD" w:rsidP="00E266AD">
      <w:pPr>
        <w:spacing w:after="254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A50C35" w:rsidRDefault="00A50C35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Default="00F6181C"/>
    <w:p w:rsidR="00F6181C" w:rsidRPr="00F6181C" w:rsidRDefault="00F6181C" w:rsidP="00F6181C">
      <w:pPr>
        <w:rPr>
          <w:rFonts w:ascii="Times New Roman" w:hAnsi="Times New Roman" w:cs="Times New Roman"/>
          <w:sz w:val="28"/>
        </w:rPr>
      </w:pPr>
    </w:p>
    <w:sectPr w:rsidR="00F6181C" w:rsidRPr="00F6181C" w:rsidSect="00E266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94708"/>
    <w:multiLevelType w:val="hybridMultilevel"/>
    <w:tmpl w:val="2CA28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AD"/>
    <w:rsid w:val="002904AF"/>
    <w:rsid w:val="00A50C35"/>
    <w:rsid w:val="00C727F2"/>
    <w:rsid w:val="00E266AD"/>
    <w:rsid w:val="00F6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C34C"/>
  <w15:chartTrackingRefBased/>
  <w15:docId w15:val="{B6FFB44B-4928-4F31-AAE4-7F752FDC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6AD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266A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61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2021-09-07T10:26:00Z</dcterms:created>
  <dcterms:modified xsi:type="dcterms:W3CDTF">2021-09-09T05:58:00Z</dcterms:modified>
</cp:coreProperties>
</file>